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D375CDD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51AA54C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E7B4285" w:rsidR="00FE41BF" w:rsidRPr="00245634" w:rsidRDefault="005A00AE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28 /07</w:t>
      </w:r>
      <w:r w:rsidR="00DE59CB">
        <w:rPr>
          <w:rFonts w:ascii="Arial" w:hAnsi="Arial" w:cs="Arial"/>
          <w:b/>
          <w:sz w:val="22"/>
          <w:szCs w:val="22"/>
        </w:rPr>
        <w:t xml:space="preserve">/2020 PROFESSOR: JULIANA FRANCINE DE SOUSA </w:t>
      </w:r>
      <w:r w:rsidR="00AF0D2B">
        <w:rPr>
          <w:rFonts w:ascii="Arial" w:hAnsi="Arial" w:cs="Arial"/>
          <w:b/>
          <w:sz w:val="22"/>
          <w:szCs w:val="22"/>
        </w:rPr>
        <w:t xml:space="preserve">OFICINA: </w:t>
      </w:r>
      <w:r w:rsidR="00B032D1">
        <w:rPr>
          <w:rFonts w:ascii="Arial" w:hAnsi="Arial" w:cs="Arial"/>
          <w:b/>
          <w:sz w:val="22"/>
          <w:szCs w:val="22"/>
        </w:rPr>
        <w:t>LINGUAGENS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245634">
        <w:rPr>
          <w:rFonts w:ascii="Arial" w:hAnsi="Arial" w:cs="Arial"/>
          <w:b/>
          <w:sz w:val="22"/>
          <w:szCs w:val="22"/>
        </w:rPr>
        <w:t>(</w:t>
      </w:r>
      <w:r w:rsidR="00245634" w:rsidRPr="00245634">
        <w:rPr>
          <w:rFonts w:ascii="Arial" w:hAnsi="Arial" w:cs="Arial"/>
          <w:b/>
          <w:sz w:val="22"/>
          <w:szCs w:val="22"/>
        </w:rPr>
        <w:t xml:space="preserve"> História: Por que as galinhas da Angola têm pintinhas brancas?  Ensaio e Gravação do vídeo: Por que as galinhas da Angola têm pintinhas brancas? )</w:t>
      </w:r>
      <w:r w:rsidR="00AF0D2B" w:rsidRPr="00245634">
        <w:rPr>
          <w:rFonts w:ascii="Arial" w:hAnsi="Arial" w:cs="Arial"/>
          <w:b/>
          <w:sz w:val="22"/>
          <w:szCs w:val="22"/>
        </w:rPr>
        <w:t xml:space="preserve">           TURMAS</w:t>
      </w:r>
      <w:r w:rsidR="002F6A3C">
        <w:rPr>
          <w:rFonts w:ascii="Arial" w:hAnsi="Arial" w:cs="Arial"/>
          <w:b/>
          <w:sz w:val="22"/>
          <w:szCs w:val="22"/>
        </w:rPr>
        <w:t>: A,B,C,D,E,F,G,H.</w:t>
      </w:r>
      <w:r w:rsidR="00AF0D2B" w:rsidRPr="00245634">
        <w:rPr>
          <w:rFonts w:ascii="Arial" w:hAnsi="Arial" w:cs="Arial"/>
          <w:b/>
          <w:sz w:val="22"/>
          <w:szCs w:val="22"/>
        </w:rPr>
        <w:t xml:space="preserve"> </w:t>
      </w:r>
      <w:r w:rsidR="00FE41BF" w:rsidRPr="00245634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4F38805F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17758">
        <w:rPr>
          <w:rFonts w:ascii="Arial" w:hAnsi="Arial" w:cs="Arial"/>
          <w:sz w:val="22"/>
          <w:szCs w:val="22"/>
        </w:rPr>
        <w:t>Pesquisa da história: Por quê as galinhas da angola tê</w:t>
      </w:r>
      <w:r w:rsidR="00245634">
        <w:rPr>
          <w:rFonts w:ascii="Arial" w:hAnsi="Arial" w:cs="Arial"/>
          <w:sz w:val="22"/>
          <w:szCs w:val="22"/>
        </w:rPr>
        <w:t>m pintinhas brancas?</w:t>
      </w:r>
      <w:r w:rsidR="000D2DE8">
        <w:rPr>
          <w:rFonts w:ascii="Arial" w:hAnsi="Arial" w:cs="Arial"/>
          <w:sz w:val="22"/>
          <w:szCs w:val="22"/>
        </w:rPr>
        <w:t>...</w:t>
      </w:r>
    </w:p>
    <w:p w14:paraId="74D5A42E" w14:textId="38722AFA" w:rsidR="00BE5E07" w:rsidRDefault="00BE5E0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 Conto Africano do Sul da África.</w:t>
      </w:r>
    </w:p>
    <w:p w14:paraId="2E85A386" w14:textId="56F874D1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066137AA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52B0E4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6C27EDF8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680057">
        <w:rPr>
          <w:rFonts w:ascii="Arial" w:hAnsi="Arial" w:cs="Arial"/>
          <w:sz w:val="22"/>
          <w:szCs w:val="22"/>
        </w:rPr>
        <w:t>Abrange</w:t>
      </w:r>
      <w:r w:rsidR="009A2A66">
        <w:rPr>
          <w:rFonts w:ascii="Arial" w:hAnsi="Arial" w:cs="Arial"/>
          <w:sz w:val="22"/>
          <w:szCs w:val="22"/>
        </w:rPr>
        <w:t>r o conhecimento dos nossos alunos, por meio de contos; histórias. Incentivando a leitura; desenvolvendo o cognitivo e descobrindo o Mundo!</w:t>
      </w:r>
      <w:r w:rsidR="00C24737">
        <w:rPr>
          <w:rFonts w:ascii="Arial" w:hAnsi="Arial" w:cs="Arial"/>
          <w:sz w:val="22"/>
          <w:szCs w:val="22"/>
        </w:rPr>
        <w:t xml:space="preserve"> Desenvolvendo a oralidade, a atenção e a imaginação.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6D41CF52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3F77257C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342BF">
        <w:rPr>
          <w:rFonts w:ascii="Arial" w:hAnsi="Arial" w:cs="Arial"/>
          <w:sz w:val="22"/>
          <w:szCs w:val="22"/>
        </w:rPr>
        <w:t>Ensaio e estudo do roteiro.</w:t>
      </w: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2F14928F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12AEE9C6" w:rsidR="00FE41BF" w:rsidRPr="00296FAE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296FAE">
        <w:rPr>
          <w:rFonts w:ascii="Arial" w:hAnsi="Arial" w:cs="Arial"/>
          <w:sz w:val="22"/>
          <w:szCs w:val="22"/>
        </w:rPr>
        <w:t>Pesquisa da história no site de Contação de histórias.</w:t>
      </w:r>
      <w:r w:rsidR="00296FAE" w:rsidRPr="00296FAE">
        <w:rPr>
          <w:rFonts w:ascii="Arial" w:hAnsi="Arial" w:cs="Arial"/>
          <w:sz w:val="22"/>
          <w:szCs w:val="22"/>
        </w:rPr>
        <w:t xml:space="preserve"> </w:t>
      </w:r>
      <w:r w:rsidR="00296FAE">
        <w:rPr>
          <w:rFonts w:ascii="Arial" w:hAnsi="Arial" w:cs="Arial"/>
          <w:sz w:val="22"/>
          <w:szCs w:val="22"/>
        </w:rPr>
        <w:t>Ensaio e estudo do roteiro.</w:t>
      </w:r>
    </w:p>
    <w:p w14:paraId="5A199ADB" w14:textId="0F02487B" w:rsidR="00AF0D2B" w:rsidRPr="00CD52E8" w:rsidRDefault="00CD52E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o grupo de pais e alunos via Whatsapp e Facebook.</w:t>
      </w:r>
    </w:p>
    <w:p w14:paraId="2356A62B" w14:textId="5D161DB2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4B184B45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112FD506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3E3D6B5B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15AEA8B" w14:textId="554C5A19" w:rsidR="000E2DBC" w:rsidRDefault="00FA20D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A20DC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390BA505" wp14:editId="18D78023">
            <wp:simplePos x="0" y="0"/>
            <wp:positionH relativeFrom="margin">
              <wp:posOffset>1498600</wp:posOffset>
            </wp:positionH>
            <wp:positionV relativeFrom="margin">
              <wp:posOffset>4305300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E4AA0B" w14:textId="3FCF83C7" w:rsidR="000E2DBC" w:rsidRPr="000E2DBC" w:rsidRDefault="00B25613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hyperlink r:id="rId7" w:history="1">
        <w:r w:rsidR="00E0376D" w:rsidRPr="003D31DC">
          <w:rPr>
            <w:rStyle w:val="Hyperlink"/>
            <w:szCs w:val="28"/>
          </w:rPr>
          <w:t>http://bit.ly/Fafaconta</w:t>
        </w:r>
      </w:hyperlink>
      <w:r w:rsidR="00E0376D">
        <w:rPr>
          <w:rStyle w:val="Hyperlink"/>
          <w:szCs w:val="28"/>
        </w:rPr>
        <w:t>.</w:t>
      </w:r>
    </w:p>
    <w:p w14:paraId="5559D6E7" w14:textId="4C97EE9E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7BA9FA3D" w:rsidR="00FE41BF" w:rsidRPr="00FE41BF" w:rsidRDefault="00FA20D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A20DC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21B3CB1" wp14:editId="3788B8D5">
            <wp:simplePos x="0" y="0"/>
            <wp:positionH relativeFrom="column">
              <wp:posOffset>2122170</wp:posOffset>
            </wp:positionH>
            <wp:positionV relativeFrom="paragraph">
              <wp:posOffset>144145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789659" w14:textId="77777777" w:rsidR="00B25613" w:rsidRDefault="00B25613" w:rsidP="00172C90">
      <w:r>
        <w:separator/>
      </w:r>
    </w:p>
  </w:endnote>
  <w:endnote w:type="continuationSeparator" w:id="0">
    <w:p w14:paraId="7848297B" w14:textId="77777777" w:rsidR="00B25613" w:rsidRDefault="00B2561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46718E" w14:textId="77777777" w:rsidR="00B25613" w:rsidRDefault="00B25613" w:rsidP="00172C90">
      <w:r>
        <w:separator/>
      </w:r>
    </w:p>
  </w:footnote>
  <w:footnote w:type="continuationSeparator" w:id="0">
    <w:p w14:paraId="4F46ADAD" w14:textId="77777777" w:rsidR="00B25613" w:rsidRDefault="00B2561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0D2DE8"/>
    <w:rsid w:val="000E2DBC"/>
    <w:rsid w:val="00172C90"/>
    <w:rsid w:val="001943CB"/>
    <w:rsid w:val="001C1147"/>
    <w:rsid w:val="00245634"/>
    <w:rsid w:val="00296FAE"/>
    <w:rsid w:val="002F6A3C"/>
    <w:rsid w:val="00357B11"/>
    <w:rsid w:val="003878B1"/>
    <w:rsid w:val="003B637B"/>
    <w:rsid w:val="00554C81"/>
    <w:rsid w:val="00567F97"/>
    <w:rsid w:val="005A00AE"/>
    <w:rsid w:val="005C714A"/>
    <w:rsid w:val="005E7A25"/>
    <w:rsid w:val="006531A3"/>
    <w:rsid w:val="00680057"/>
    <w:rsid w:val="008A664B"/>
    <w:rsid w:val="008C1064"/>
    <w:rsid w:val="009A2A66"/>
    <w:rsid w:val="00A342BF"/>
    <w:rsid w:val="00AF0D2B"/>
    <w:rsid w:val="00B032D1"/>
    <w:rsid w:val="00B25613"/>
    <w:rsid w:val="00BE5E07"/>
    <w:rsid w:val="00C24737"/>
    <w:rsid w:val="00C2725E"/>
    <w:rsid w:val="00C61DDD"/>
    <w:rsid w:val="00CD52E8"/>
    <w:rsid w:val="00CD74A8"/>
    <w:rsid w:val="00DE59CB"/>
    <w:rsid w:val="00E0376D"/>
    <w:rsid w:val="00E17758"/>
    <w:rsid w:val="00E30C61"/>
    <w:rsid w:val="00E6662D"/>
    <w:rsid w:val="00E77C37"/>
    <w:rsid w:val="00F9509D"/>
    <w:rsid w:val="00FA20DC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bit.ly/Fafacont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170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40</cp:revision>
  <dcterms:created xsi:type="dcterms:W3CDTF">2020-08-03T16:08:00Z</dcterms:created>
  <dcterms:modified xsi:type="dcterms:W3CDTF">2020-11-10T19:45:00Z</dcterms:modified>
</cp:coreProperties>
</file>